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04CA0" w14:textId="77777777" w:rsidR="00AE1CE1" w:rsidRDefault="00000000">
      <w:pPr>
        <w:spacing w:line="226" w:lineRule="exact"/>
        <w:ind w:right="-567"/>
      </w:pPr>
      <w:r>
        <w:pict w14:anchorId="528A0EF6">
          <v:shape id="_x0000_s1040" style="position:absolute;margin-left:23.95pt;margin-top:8.9pt;width:226.85pt;height:70.65pt;z-index:-251665920;mso-position-horizontal-relative:page;mso-position-vertical-relative:page" coordsize="" o:spt="100" adj="0,,0" path="" filled="f" stroked="f">
            <v:stroke joinstyle="round"/>
            <v:imagedata r:id="rId4" o:title=""/>
            <v:formulas/>
            <v:path o:connecttype="segments"/>
            <w10:wrap anchorx="page" anchory="page"/>
          </v:shape>
        </w:pict>
      </w:r>
      <w:r>
        <w:pict w14:anchorId="156CE2DD">
          <v:shape id="_x0000_s1039" href="http://www.cultura.ro/" style="position:absolute;margin-left:222.15pt;margin-top:190.8pt;width:84.85pt;height:.7pt;z-index:-251664896;mso-position-horizontal-relative:page;mso-position-vertical-relative:page" coordorigin="7838,6732" coordsize="2993,26" o:button="t" path="m7838,6732r2993,l10831,6758r-2993,l7838,6732xe" fillcolor="blue" stroked="f" strokeweight="1pt">
            <v:stroke miterlimit="10" joinstyle="miter"/>
            <w10:wrap anchorx="page" anchory="page"/>
          </v:shape>
        </w:pict>
      </w:r>
      <w:r>
        <w:pict w14:anchorId="0D47F68E">
          <v:shape id="_x0000_s1038" href="mailto:gdpr@cultura.ro" style="position:absolute;margin-left:353.1pt;margin-top:190.8pt;width:87.1pt;height:.7pt;z-index:-251663872;mso-position-horizontal-relative:page;mso-position-vertical-relative:page" coordorigin="12457,6732" coordsize="3074,26" o:button="t" path="m12457,6732r3074,l15531,6758r-3074,l12457,6732xe" fillcolor="blue" stroked="f" strokeweight="1pt">
            <v:stroke miterlimit="10" joinstyle="miter"/>
            <w10:wrap anchorx="page" anchory="page"/>
          </v:shape>
        </w:pict>
      </w:r>
      <w:r>
        <w:pict w14:anchorId="1CCA56E4">
          <v:shape id="_x0000_s1037" style="position:absolute;margin-left:116.2pt;margin-top:288.75pt;width:362.95pt;height:.5pt;z-index:-251662848;mso-position-horizontal-relative:page;mso-position-vertical-relative:page" coordorigin="4099,10188" coordsize="12804,17" path="m4099,10188r12804,l16903,10205r-12804,l4099,10188xe" fillcolor="#4f81bd" stroked="f" strokecolor="#4f81bd" strokeweight="1pt">
            <v:stroke miterlimit="10" joinstyle="miter"/>
            <w10:wrap anchorx="page" anchory="page"/>
          </v:shape>
        </w:pict>
      </w:r>
      <w:r>
        <w:pict w14:anchorId="1974303D">
          <v:shape id="_x0000_s1036" style="position:absolute;margin-left:116.2pt;margin-top:704.6pt;width:362.95pt;height:.5pt;z-index:-251661824;mso-position-horizontal-relative:page;mso-position-vertical-relative:page" coordorigin="4099,24858" coordsize="12804,17" path="m4099,24858r12804,l16903,24875r-12804,l4099,24858xe" fillcolor="#4f81bd" stroked="f" strokecolor="#4f81bd" strokeweight="1pt">
            <v:stroke miterlimit="10" joinstyle="miter"/>
            <w10:wrap anchorx="page" anchory="page"/>
          </v:shape>
        </w:pic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INFORMARE </w:t>
      </w:r>
    </w:p>
    <w:p w14:paraId="72387AC0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658" w:right="5228" w:bottom="0" w:left="5305" w:header="720" w:footer="720" w:gutter="0"/>
          <w:cols w:space="720"/>
        </w:sectPr>
      </w:pPr>
    </w:p>
    <w:p w14:paraId="7BCA15C7" w14:textId="77777777" w:rsidR="00AE1CE1" w:rsidRDefault="00AE1CE1">
      <w:pPr>
        <w:spacing w:line="200" w:lineRule="exact"/>
      </w:pPr>
    </w:p>
    <w:p w14:paraId="12B26137" w14:textId="77777777" w:rsidR="00AE1CE1" w:rsidRDefault="00000000">
      <w:pPr>
        <w:spacing w:before="95" w:line="226" w:lineRule="exact"/>
        <w:ind w:right="-567"/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privind prelucrarea datelor cu caracter personal </w:t>
      </w:r>
    </w:p>
    <w:p w14:paraId="60484070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3154" w:bottom="0" w:left="3231" w:header="720" w:footer="720" w:gutter="0"/>
          <w:cols w:space="720"/>
        </w:sectPr>
      </w:pPr>
    </w:p>
    <w:p w14:paraId="4EDCF123" w14:textId="77777777" w:rsidR="00AE1CE1" w:rsidRDefault="00AE1CE1">
      <w:pPr>
        <w:spacing w:line="200" w:lineRule="exact"/>
      </w:pPr>
    </w:p>
    <w:p w14:paraId="0D1BAD80" w14:textId="77777777" w:rsidR="00AE1CE1" w:rsidRDefault="00AE1CE1">
      <w:pPr>
        <w:spacing w:line="200" w:lineRule="exact"/>
      </w:pPr>
    </w:p>
    <w:p w14:paraId="79DBBC8C" w14:textId="77777777" w:rsidR="00AE1CE1" w:rsidRDefault="00AE1CE1">
      <w:pPr>
        <w:spacing w:line="200" w:lineRule="exact"/>
      </w:pPr>
    </w:p>
    <w:p w14:paraId="7DDD37C6" w14:textId="77777777" w:rsidR="00AE1CE1" w:rsidRDefault="00AE1CE1">
      <w:pPr>
        <w:spacing w:line="200" w:lineRule="exact"/>
      </w:pPr>
    </w:p>
    <w:p w14:paraId="2AB19CF2" w14:textId="731639CA" w:rsidR="00AE1CE1" w:rsidRPr="003E1E3C" w:rsidRDefault="003E1E3C">
      <w:pPr>
        <w:spacing w:before="13" w:line="273" w:lineRule="exact"/>
        <w:ind w:right="-567"/>
        <w:rPr>
          <w:b/>
          <w:bCs/>
        </w:rPr>
      </w:pPr>
      <w:r w:rsidRPr="003E1E3C">
        <w:rPr>
          <w:b/>
          <w:bCs/>
          <w:color w:val="000000"/>
          <w:sz w:val="24"/>
          <w:szCs w:val="24"/>
          <w:lang w:val="en-US"/>
        </w:rPr>
        <w:t>Dire</w:t>
      </w:r>
      <w:r w:rsidRPr="003E1E3C">
        <w:rPr>
          <w:b/>
          <w:bCs/>
          <w:color w:val="000000"/>
          <w:sz w:val="24"/>
          <w:szCs w:val="24"/>
          <w:lang w:val="ro-RO"/>
        </w:rPr>
        <w:t>cția Județeană pentru Cultură Galați</w:t>
      </w:r>
      <w:r w:rsidRPr="003E1E3C">
        <w:rPr>
          <w:b/>
          <w:bCs/>
          <w:color w:val="000000"/>
          <w:sz w:val="24"/>
          <w:szCs w:val="24"/>
        </w:rPr>
        <w:t>, </w:t>
      </w:r>
      <w:r w:rsidRPr="003E1E3C">
        <w:rPr>
          <w:b/>
          <w:bCs/>
          <w:color w:val="000000"/>
          <w:sz w:val="24"/>
          <w:szCs w:val="24"/>
          <w:lang w:val="ro-RO"/>
        </w:rPr>
        <w:t xml:space="preserve">cu sediul în Galați, Str.Domnească nr.84, Bloc Miorița, Sc.1 </w:t>
      </w:r>
      <w:proofErr w:type="gramStart"/>
      <w:r w:rsidRPr="003E1E3C">
        <w:rPr>
          <w:b/>
          <w:bCs/>
          <w:color w:val="000000"/>
          <w:sz w:val="24"/>
          <w:szCs w:val="24"/>
          <w:lang w:val="ro-RO"/>
        </w:rPr>
        <w:t>Et.I</w:t>
      </w:r>
      <w:proofErr w:type="gramEnd"/>
      <w:r w:rsidRPr="003E1E3C">
        <w:rPr>
          <w:b/>
          <w:bCs/>
          <w:color w:val="000000"/>
          <w:sz w:val="24"/>
          <w:szCs w:val="24"/>
          <w:lang w:val="ro-RO"/>
        </w:rPr>
        <w:t xml:space="preserve">-II, Duplex Ap.2, Tel.0236.411208, website:www.djcgl.ro, adresa de mail: </w:t>
      </w:r>
      <w:hyperlink r:id="rId5" w:history="1">
        <w:r w:rsidRPr="003E1E3C">
          <w:rPr>
            <w:rStyle w:val="Hyperlink"/>
            <w:b/>
            <w:bCs/>
            <w:sz w:val="24"/>
            <w:szCs w:val="24"/>
            <w:lang w:val="ro-RO"/>
          </w:rPr>
          <w:t>culturagalati@gmail.com</w:t>
        </w:r>
      </w:hyperlink>
      <w:r w:rsidR="00000000" w:rsidRPr="003E1E3C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, vă informează </w:t>
      </w:r>
    </w:p>
    <w:p w14:paraId="7ADEA6AF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339" w:bottom="0" w:left="1416" w:header="720" w:footer="720" w:gutter="0"/>
          <w:cols w:space="720"/>
        </w:sectPr>
      </w:pPr>
    </w:p>
    <w:p w14:paraId="4AAD7F4F" w14:textId="77777777" w:rsidR="00AE1CE1" w:rsidRDefault="00000000">
      <w:pPr>
        <w:spacing w:before="93" w:line="297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prin prezenta despre prelucrarea datelor dumneavoastră personale și drepturile pe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care le aveți în conformitate cu Regulamentul (UE) 2016/679 al Parlamentului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European și al Consiliului din 27 aprilie 201 (denumit în continuare GDPR) și legislația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națională privind protecția și securitatea datelor personale, în vigoare. </w:t>
      </w:r>
    </w:p>
    <w:p w14:paraId="7CF9DDBA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341" w:bottom="0" w:left="1416" w:header="720" w:footer="720" w:gutter="0"/>
          <w:cols w:space="720"/>
        </w:sectPr>
      </w:pPr>
    </w:p>
    <w:p w14:paraId="18BC1538" w14:textId="77777777" w:rsidR="00AE1CE1" w:rsidRDefault="00AE1CE1">
      <w:pPr>
        <w:spacing w:line="200" w:lineRule="exact"/>
      </w:pPr>
    </w:p>
    <w:p w14:paraId="0286C782" w14:textId="77777777" w:rsidR="00AE1CE1" w:rsidRDefault="00000000">
      <w:pPr>
        <w:spacing w:before="95" w:line="226" w:lineRule="exact"/>
        <w:ind w:right="-567"/>
      </w:pPr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Scopurile și baza legală a prelucrărilor </w:t>
      </w:r>
    </w:p>
    <w:p w14:paraId="07A0889E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5016" w:bottom="0" w:left="2352" w:header="720" w:footer="720" w:gutter="0"/>
          <w:cols w:space="720"/>
        </w:sectPr>
      </w:pPr>
    </w:p>
    <w:p w14:paraId="34A5C654" w14:textId="77777777" w:rsidR="00AE1CE1" w:rsidRDefault="00AE1CE1">
      <w:pPr>
        <w:spacing w:line="200" w:lineRule="exact"/>
      </w:pPr>
    </w:p>
    <w:p w14:paraId="56B66670" w14:textId="77777777" w:rsidR="00AE1CE1" w:rsidRDefault="00AE1CE1">
      <w:pPr>
        <w:spacing w:line="200" w:lineRule="exact"/>
      </w:pPr>
    </w:p>
    <w:p w14:paraId="2E84B0CA" w14:textId="77777777" w:rsidR="00AE1CE1" w:rsidRDefault="00000000">
      <w:pPr>
        <w:spacing w:before="66" w:after="295" w:line="301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În conformitate cu legislaţia naţională (Legea 102/2005, modificată și completată,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Legea nr. 190/2018, Legea nr. 506/2004) şi europeană (Regulamentul 2016/679/UE,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Directiva 2016/680/CE, Directiva 2002/58/CE) în vigoare, Ministerul Culturii are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obligaţia  de  a  administra  în  condiţii  de  siguranţă  şi  numai  pentru  scopurile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specificate, datele personale care îi sunt furnizate. </w:t>
      </w:r>
    </w:p>
    <w:p w14:paraId="337F0C4D" w14:textId="77777777" w:rsidR="00AE1CE1" w:rsidRDefault="00000000">
      <w:pPr>
        <w:spacing w:line="296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Ministerul Culturii prelucrează datele dumneavoastră personale în conformitate cu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prevederile GDPR, în calitate de operator, prin intermediul serviciilor /birourilor /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compartimentelor,  în  conformitate  cu  prevederile  specifice  aplicabile,  pentru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derularea următoarelor activități: </w:t>
      </w:r>
    </w:p>
    <w:p w14:paraId="2C07B46D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335" w:bottom="0" w:left="1416" w:header="720" w:footer="720" w:gutter="0"/>
          <w:cols w:space="720"/>
        </w:sectPr>
      </w:pPr>
    </w:p>
    <w:p w14:paraId="3EA173E4" w14:textId="77777777" w:rsidR="00AE1CE1" w:rsidRDefault="00AE1CE1">
      <w:pPr>
        <w:spacing w:line="200" w:lineRule="exact"/>
      </w:pPr>
    </w:p>
    <w:p w14:paraId="52E7D7CE" w14:textId="77777777" w:rsidR="00AE1CE1" w:rsidRDefault="00000000">
      <w:pPr>
        <w:spacing w:before="96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relații publice/petiționare/formulare de puncte de vedere la solicitările </w:t>
      </w:r>
    </w:p>
    <w:p w14:paraId="234EDBD8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894" w:bottom="0" w:left="1776" w:header="720" w:footer="720" w:gutter="0"/>
          <w:cols w:space="720"/>
        </w:sectPr>
      </w:pPr>
    </w:p>
    <w:p w14:paraId="2354B76D" w14:textId="77777777" w:rsidR="00AE1CE1" w:rsidRDefault="00000000">
      <w:pPr>
        <w:spacing w:before="93" w:line="226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persoanelor fizice </w:t>
      </w:r>
    </w:p>
    <w:p w14:paraId="040D8ECB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7765" w:bottom="0" w:left="2136" w:header="720" w:footer="720" w:gutter="0"/>
          <w:cols w:space="720"/>
        </w:sectPr>
      </w:pPr>
    </w:p>
    <w:p w14:paraId="172BAC15" w14:textId="77777777" w:rsidR="00AE1CE1" w:rsidRDefault="00000000">
      <w:pPr>
        <w:spacing w:before="96"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organizare/derulare evenimente </w:t>
      </w:r>
    </w:p>
    <w:p w14:paraId="01756D29" w14:textId="77777777" w:rsidR="00AE1CE1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îndeplinirea atribuţiilor legale de control și investigare </w:t>
      </w:r>
    </w:p>
    <w:p w14:paraId="10E974F8" w14:textId="77777777" w:rsidR="00AE1CE1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soluționare a plângerilor </w:t>
      </w:r>
    </w:p>
    <w:p w14:paraId="673914FA" w14:textId="77777777" w:rsidR="00AE1CE1" w:rsidRDefault="00000000">
      <w:pPr>
        <w:spacing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înregistrarea și soluționarea notificărilor de încălcare a securității datelor cu </w:t>
      </w:r>
    </w:p>
    <w:p w14:paraId="13E699B8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403" w:bottom="0" w:left="1776" w:header="720" w:footer="720" w:gutter="0"/>
          <w:cols w:space="720"/>
        </w:sectPr>
      </w:pPr>
    </w:p>
    <w:p w14:paraId="10A3F061" w14:textId="77777777" w:rsidR="00AE1CE1" w:rsidRDefault="00000000">
      <w:pPr>
        <w:spacing w:before="93" w:line="226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caracter personal </w:t>
      </w:r>
    </w:p>
    <w:p w14:paraId="7C49661E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7804" w:bottom="0" w:left="2136" w:header="720" w:footer="720" w:gutter="0"/>
          <w:cols w:space="720"/>
        </w:sectPr>
      </w:pPr>
    </w:p>
    <w:p w14:paraId="26DF8589" w14:textId="77777777" w:rsidR="00AE1CE1" w:rsidRDefault="00000000">
      <w:pPr>
        <w:spacing w:before="96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încheiere contracte de furnizare de bunuri/servicii </w:t>
      </w:r>
    </w:p>
    <w:p w14:paraId="68129D54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4210" w:bottom="0" w:left="1776" w:header="720" w:footer="720" w:gutter="0"/>
          <w:cols w:space="720"/>
        </w:sectPr>
      </w:pPr>
    </w:p>
    <w:p w14:paraId="2D2A8113" w14:textId="77777777" w:rsidR="00AE1CE1" w:rsidRDefault="00AE1CE1">
      <w:pPr>
        <w:spacing w:line="200" w:lineRule="exact"/>
      </w:pPr>
    </w:p>
    <w:p w14:paraId="52A67C69" w14:textId="77777777" w:rsidR="00AE1CE1" w:rsidRDefault="00000000">
      <w:pPr>
        <w:spacing w:before="92" w:line="297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Dacă nu sunteți de acord cu furnizarea datelor personale, Ministerul Culturii prin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serviciile/  birourile/  compartimentele  din  structura  sa  nu  poate  să  realizeze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demersurile legale pentru a vă răspunde la petiții / a formula răspunsuri la punctele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 vedere solicitate, etc. </w:t>
      </w:r>
    </w:p>
    <w:p w14:paraId="57FF9F0F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344" w:bottom="0" w:left="1416" w:header="720" w:footer="720" w:gutter="0"/>
          <w:cols w:space="720"/>
        </w:sectPr>
      </w:pPr>
    </w:p>
    <w:p w14:paraId="0485F744" w14:textId="77777777" w:rsidR="00AE1CE1" w:rsidRDefault="00AE1CE1">
      <w:pPr>
        <w:spacing w:line="200" w:lineRule="exact"/>
      </w:pPr>
    </w:p>
    <w:p w14:paraId="226BA600" w14:textId="77777777" w:rsidR="00AE1CE1" w:rsidRDefault="00000000">
      <w:pPr>
        <w:spacing w:before="95" w:line="226" w:lineRule="exact"/>
        <w:ind w:right="-567"/>
      </w:pPr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Temeiul legal al prelucrării datelor </w:t>
      </w:r>
    </w:p>
    <w:p w14:paraId="16CC0D9E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5424" w:bottom="0" w:left="2352" w:header="720" w:footer="720" w:gutter="0"/>
          <w:cols w:space="720"/>
        </w:sectPr>
      </w:pPr>
    </w:p>
    <w:p w14:paraId="2D33220B" w14:textId="77777777" w:rsidR="00AE1CE1" w:rsidRDefault="00AE1CE1">
      <w:pPr>
        <w:spacing w:line="200" w:lineRule="exact"/>
      </w:pPr>
    </w:p>
    <w:p w14:paraId="1DADC9F4" w14:textId="77777777" w:rsidR="00AE1CE1" w:rsidRDefault="00AE1CE1">
      <w:pPr>
        <w:spacing w:line="200" w:lineRule="exact"/>
      </w:pPr>
    </w:p>
    <w:p w14:paraId="2F2953D5" w14:textId="77777777" w:rsidR="00AE1CE1" w:rsidRDefault="00000000">
      <w:pPr>
        <w:spacing w:before="65" w:line="289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Datele dumneavoastră cu caracter personal sunt prelucrate pentru îndeplinirea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obligațiilor legale care îi revin operatorului (Ministerul Culturii), conform articolului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6 alin. 1 litera c) și e) din GDPR. </w:t>
      </w:r>
    </w:p>
    <w:p w14:paraId="5F81E313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348" w:bottom="0" w:left="1416" w:header="720" w:footer="720" w:gutter="0"/>
          <w:cols w:space="720"/>
        </w:sectPr>
      </w:pPr>
    </w:p>
    <w:p w14:paraId="14F141CC" w14:textId="77777777" w:rsidR="00AE1CE1" w:rsidRDefault="00AE1CE1">
      <w:pPr>
        <w:spacing w:line="200" w:lineRule="exact"/>
      </w:pPr>
    </w:p>
    <w:p w14:paraId="0675E62F" w14:textId="77777777" w:rsidR="00AE1CE1" w:rsidRDefault="00000000">
      <w:pPr>
        <w:spacing w:before="198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Page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1 </w:t>
      </w:r>
      <w:r>
        <w:rPr>
          <w:rFonts w:ascii="Calibri" w:eastAsia="Calibri" w:hAnsi="Calibri" w:cs="Calibri"/>
          <w:color w:val="000000"/>
          <w:sz w:val="22"/>
          <w:szCs w:val="22"/>
        </w:rPr>
        <w:t>of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5 </w:t>
      </w:r>
    </w:p>
    <w:p w14:paraId="740C5FF4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409" w:bottom="0" w:left="9504" w:header="720" w:footer="720" w:gutter="0"/>
          <w:cols w:space="720"/>
        </w:sectPr>
      </w:pPr>
    </w:p>
    <w:p w14:paraId="19CA0D67" w14:textId="77777777" w:rsidR="00AE1CE1" w:rsidRDefault="00000000">
      <w:pPr>
        <w:spacing w:after="93" w:line="289" w:lineRule="exact"/>
        <w:ind w:right="-567"/>
      </w:pPr>
      <w:r>
        <w:lastRenderedPageBreak/>
        <w:pict w14:anchorId="196B4B9C">
          <v:shape id="_x0000_s1035" style="position:absolute;margin-left:23.95pt;margin-top:8.9pt;width:226.85pt;height:70.65pt;z-index:-251660800;mso-position-horizontal-relative:page;mso-position-vertical-relative:page" coordsize="" o:spt="100" adj="0,,0" path="" filled="f" stroked="f">
            <v:stroke joinstyle="round"/>
            <v:imagedata r:id="rId4" o:title=""/>
            <v:formulas/>
            <v:path o:connecttype="segments"/>
            <w10:wrap anchorx="page" anchory="page"/>
          </v:shape>
        </w:pict>
      </w:r>
      <w:r>
        <w:pict w14:anchorId="44406308">
          <v:shape id="_x0000_s1034" style="position:absolute;margin-left:116.2pt;margin-top:304pt;width:362.95pt;height:.5pt;z-index:-251659776;mso-position-horizontal-relative:page;mso-position-vertical-relative:page" coordorigin="4099,10725" coordsize="12804,17" path="m4099,10725r12804,l16903,10742r-12804,l4099,10725xe" fillcolor="#4f81bd" stroked="f" strokecolor="#4f81bd" strokeweight="1pt">
            <v:stroke miterlimit="10" joinstyle="miter"/>
            <w10:wrap anchorx="page" anchory="page"/>
          </v:shape>
        </w:pic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În măsura în care sunt necesare categorii speciale de date cu caracter personal,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Ministerul Culturii va solicita consimțământul dvs. în conformitate cu prevederile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art. 9 alin. (2) lit. (a) din GDPR. </w:t>
      </w:r>
    </w:p>
    <w:p w14:paraId="7770E256" w14:textId="77777777" w:rsidR="00AE1CE1" w:rsidRDefault="00000000">
      <w:pPr>
        <w:spacing w:line="273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Legislația care guvernează, în principal, activitățile derulate de serviciile/ birourile/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compartimentele din cadrul Ministerului Culturii sunt următoarele: </w:t>
      </w:r>
    </w:p>
    <w:p w14:paraId="40A7E6BE" w14:textId="77777777" w:rsidR="00AE1CE1" w:rsidRDefault="00AE1CE1">
      <w:pPr>
        <w:spacing w:line="20" w:lineRule="exact"/>
        <w:sectPr w:rsidR="00AE1CE1">
          <w:pgSz w:w="11906" w:h="16838"/>
          <w:pgMar w:top="1658" w:right="1336" w:bottom="0" w:left="1416" w:header="720" w:footer="720" w:gutter="0"/>
          <w:cols w:space="720"/>
        </w:sectPr>
      </w:pPr>
    </w:p>
    <w:p w14:paraId="044BD747" w14:textId="77777777" w:rsidR="00AE1CE1" w:rsidRDefault="00AE1CE1">
      <w:pPr>
        <w:spacing w:line="200" w:lineRule="exact"/>
      </w:pPr>
    </w:p>
    <w:p w14:paraId="6C8E6082" w14:textId="77777777" w:rsidR="00AE1CE1" w:rsidRDefault="00000000">
      <w:pPr>
        <w:spacing w:before="96" w:line="289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Regulamentul 2016/679/UE, Directiva 2016/680/CE, Directiva 2002/58/CE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Legea 102/2005, modificată și completată, Legea nr. 190/2018, Legea nr. </w:t>
      </w:r>
    </w:p>
    <w:p w14:paraId="2D195164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652" w:bottom="0" w:left="1776" w:header="720" w:footer="720" w:gutter="0"/>
          <w:cols w:space="720"/>
        </w:sectPr>
      </w:pPr>
    </w:p>
    <w:p w14:paraId="3F542E0A" w14:textId="77777777" w:rsidR="00AE1CE1" w:rsidRDefault="00000000">
      <w:pPr>
        <w:spacing w:before="93" w:line="226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506/2004 </w:t>
      </w:r>
    </w:p>
    <w:p w14:paraId="1B76FEC4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8686" w:bottom="0" w:left="2136" w:header="720" w:footer="720" w:gutter="0"/>
          <w:cols w:space="720"/>
        </w:sectPr>
      </w:pPr>
    </w:p>
    <w:p w14:paraId="3F186378" w14:textId="77777777" w:rsidR="00AE1CE1" w:rsidRDefault="00000000">
      <w:pPr>
        <w:spacing w:before="96" w:line="289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Legea nr. 544/2004, Ordonanța Guvernului nr. 27/2002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Codul de procedură civilă </w:t>
      </w:r>
    </w:p>
    <w:p w14:paraId="25ACCA43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3733" w:bottom="0" w:left="1776" w:header="720" w:footer="720" w:gutter="0"/>
          <w:cols w:space="720"/>
        </w:sectPr>
      </w:pPr>
    </w:p>
    <w:p w14:paraId="70D833BE" w14:textId="77777777" w:rsidR="00AE1CE1" w:rsidRDefault="00AE1CE1">
      <w:pPr>
        <w:spacing w:line="200" w:lineRule="exact"/>
      </w:pPr>
    </w:p>
    <w:p w14:paraId="31460433" w14:textId="77777777" w:rsidR="00AE1CE1" w:rsidRDefault="00AE1CE1">
      <w:pPr>
        <w:spacing w:line="200" w:lineRule="exact"/>
      </w:pPr>
    </w:p>
    <w:p w14:paraId="661BDBE3" w14:textId="77777777" w:rsidR="00AE1CE1" w:rsidRDefault="00AE1CE1">
      <w:pPr>
        <w:spacing w:line="200" w:lineRule="exact"/>
      </w:pPr>
    </w:p>
    <w:p w14:paraId="55CF789E" w14:textId="77777777" w:rsidR="00AE1CE1" w:rsidRDefault="00000000">
      <w:pPr>
        <w:spacing w:before="14" w:line="226" w:lineRule="exact"/>
        <w:ind w:right="-567"/>
      </w:pPr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Tipuri de date cu caracter personal pe care le prelucrăm </w:t>
      </w:r>
    </w:p>
    <w:p w14:paraId="1353277C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2969" w:bottom="0" w:left="2352" w:header="720" w:footer="720" w:gutter="0"/>
          <w:cols w:space="720"/>
        </w:sectPr>
      </w:pPr>
    </w:p>
    <w:p w14:paraId="781E6A9A" w14:textId="77777777" w:rsidR="00AE1CE1" w:rsidRDefault="00AE1CE1">
      <w:pPr>
        <w:spacing w:line="200" w:lineRule="exact"/>
      </w:pPr>
    </w:p>
    <w:p w14:paraId="41EC9CBE" w14:textId="77777777" w:rsidR="00AE1CE1" w:rsidRDefault="00AE1CE1">
      <w:pPr>
        <w:spacing w:line="200" w:lineRule="exact"/>
      </w:pPr>
    </w:p>
    <w:p w14:paraId="2D45F62C" w14:textId="77777777" w:rsidR="00AE1CE1" w:rsidRDefault="00000000">
      <w:pPr>
        <w:spacing w:before="65" w:after="295" w:line="296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Politica privind protecția și securitatea datelor personale a Ministerul Culturii este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 a colecta numai datele personale necesare în scopurile menționate și de a solicita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persoanelor vizate să ne comunice numai acele date cu caracter personal strict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necesare îndeplinirii acestor scopuri. </w:t>
      </w:r>
    </w:p>
    <w:p w14:paraId="7001C4F5" w14:textId="77777777" w:rsidR="00AE1CE1" w:rsidRDefault="00000000">
      <w:pPr>
        <w:spacing w:after="295" w:line="289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Categoriile de date personale (clasice sau digitale) supuse prelucrărilor la nivelul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serviciilor  /birourilor/  compartimentelor  din  cadrul  Ministerul  Culturii   sunt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următoarele: </w:t>
      </w:r>
    </w:p>
    <w:p w14:paraId="0EEDD614" w14:textId="77777777" w:rsidR="00AE1CE1" w:rsidRDefault="00000000">
      <w:pPr>
        <w:spacing w:line="272" w:lineRule="exact"/>
        <w:ind w:right="-567"/>
      </w:pPr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Pentru relații publice/petiționare/formulare de puncte de vedere la solicitările </w:t>
      </w:r>
      <w:r>
        <w:br/>
      </w:r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persoanelor fizice: </w:t>
      </w:r>
    </w:p>
    <w:p w14:paraId="553A8678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337" w:bottom="0" w:left="1416" w:header="720" w:footer="720" w:gutter="0"/>
          <w:cols w:space="720"/>
        </w:sectPr>
      </w:pPr>
    </w:p>
    <w:p w14:paraId="41459531" w14:textId="77777777" w:rsidR="00AE1CE1" w:rsidRDefault="00AE1CE1">
      <w:pPr>
        <w:spacing w:line="200" w:lineRule="exact"/>
      </w:pPr>
    </w:p>
    <w:p w14:paraId="25794C59" w14:textId="77777777" w:rsidR="00AE1CE1" w:rsidRDefault="00000000">
      <w:pPr>
        <w:spacing w:before="96" w:after="96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nume, prenume, </w:t>
      </w:r>
    </w:p>
    <w:p w14:paraId="3972BA1D" w14:textId="77777777" w:rsidR="00AE1CE1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semnătura, </w:t>
      </w:r>
    </w:p>
    <w:p w14:paraId="015AC4D4" w14:textId="77777777" w:rsidR="00AE1CE1" w:rsidRDefault="00000000">
      <w:pPr>
        <w:spacing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detalii de contact - număr de telefon personal, adresă de email, </w:t>
      </w:r>
    </w:p>
    <w:p w14:paraId="123DA7C6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2012" w:bottom="0" w:left="2496" w:header="720" w:footer="720" w:gutter="0"/>
          <w:cols w:space="720"/>
        </w:sectPr>
      </w:pPr>
    </w:p>
    <w:p w14:paraId="625A1798" w14:textId="77777777" w:rsidR="00AE1CE1" w:rsidRDefault="00000000">
      <w:pPr>
        <w:spacing w:before="93" w:line="226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adresa de domiciliu/reședință, etc., </w:t>
      </w:r>
    </w:p>
    <w:p w14:paraId="3547FE32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5056" w:bottom="0" w:left="2856" w:header="720" w:footer="720" w:gutter="0"/>
          <w:cols w:space="720"/>
        </w:sectPr>
      </w:pPr>
    </w:p>
    <w:p w14:paraId="25EF8966" w14:textId="77777777" w:rsidR="00AE1CE1" w:rsidRDefault="00AE1CE1">
      <w:pPr>
        <w:spacing w:line="200" w:lineRule="exact"/>
      </w:pPr>
    </w:p>
    <w:p w14:paraId="7176E199" w14:textId="77777777" w:rsidR="00AE1CE1" w:rsidRDefault="00000000">
      <w:pPr>
        <w:spacing w:before="95" w:line="226" w:lineRule="exact"/>
        <w:ind w:right="-567"/>
      </w:pPr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În mod excepțional: </w:t>
      </w:r>
    </w:p>
    <w:p w14:paraId="78B998B9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8259" w:bottom="0" w:left="1416" w:header="720" w:footer="720" w:gutter="0"/>
          <w:cols w:space="720"/>
        </w:sectPr>
      </w:pPr>
    </w:p>
    <w:p w14:paraId="0324F203" w14:textId="77777777" w:rsidR="00AE1CE1" w:rsidRDefault="00AE1CE1">
      <w:pPr>
        <w:spacing w:line="200" w:lineRule="exact"/>
      </w:pPr>
    </w:p>
    <w:p w14:paraId="3B6519DB" w14:textId="77777777" w:rsidR="00AE1CE1" w:rsidRDefault="00000000">
      <w:pPr>
        <w:spacing w:before="96" w:line="289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serie și număr CI/BI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CNP </w:t>
      </w:r>
    </w:p>
    <w:p w14:paraId="309DCC51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6848" w:bottom="0" w:left="2496" w:header="720" w:footer="720" w:gutter="0"/>
          <w:cols w:space="720"/>
        </w:sectPr>
      </w:pPr>
    </w:p>
    <w:p w14:paraId="30B3FD2B" w14:textId="77777777" w:rsidR="00AE1CE1" w:rsidRDefault="00AE1CE1">
      <w:pPr>
        <w:spacing w:line="200" w:lineRule="exact"/>
      </w:pPr>
    </w:p>
    <w:p w14:paraId="040427E0" w14:textId="77777777" w:rsidR="00AE1CE1" w:rsidRDefault="00000000">
      <w:pPr>
        <w:spacing w:before="92" w:line="226" w:lineRule="exact"/>
        <w:ind w:right="-567"/>
      </w:pPr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Pentru organizare/derulare evenimente: </w:t>
      </w:r>
    </w:p>
    <w:p w14:paraId="2E7A7A44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5985" w:bottom="0" w:left="1416" w:header="720" w:footer="720" w:gutter="0"/>
          <w:cols w:space="720"/>
        </w:sectPr>
      </w:pPr>
    </w:p>
    <w:p w14:paraId="2BB15DE4" w14:textId="77777777" w:rsidR="00AE1CE1" w:rsidRDefault="00AE1CE1">
      <w:pPr>
        <w:spacing w:line="200" w:lineRule="exact"/>
      </w:pPr>
    </w:p>
    <w:p w14:paraId="4E6BCFD7" w14:textId="77777777" w:rsidR="00AE1CE1" w:rsidRDefault="00000000">
      <w:pPr>
        <w:spacing w:before="96"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nume, prenume, </w:t>
      </w:r>
    </w:p>
    <w:p w14:paraId="1911470C" w14:textId="77777777" w:rsidR="00AE1CE1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funcție, profesie </w:t>
      </w:r>
    </w:p>
    <w:p w14:paraId="46DF45F7" w14:textId="77777777" w:rsidR="00AE1CE1" w:rsidRDefault="00000000">
      <w:pPr>
        <w:spacing w:after="96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denumirea angajatorului </w:t>
      </w:r>
    </w:p>
    <w:p w14:paraId="7E8BEDD1" w14:textId="77777777" w:rsidR="00AE1CE1" w:rsidRDefault="00000000">
      <w:pPr>
        <w:spacing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detalii de contact - număr de telefon personal/de serviciu, adresă de </w:t>
      </w:r>
    </w:p>
    <w:p w14:paraId="592F6A01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480" w:bottom="0" w:left="2496" w:header="720" w:footer="720" w:gutter="0"/>
          <w:cols w:space="720"/>
        </w:sectPr>
      </w:pPr>
    </w:p>
    <w:p w14:paraId="0B02849B" w14:textId="77777777" w:rsidR="00AE1CE1" w:rsidRDefault="00000000">
      <w:pPr>
        <w:spacing w:before="93" w:line="226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email, adresă poștală </w:t>
      </w:r>
    </w:p>
    <w:p w14:paraId="7AA5D26C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6658" w:bottom="0" w:left="2856" w:header="720" w:footer="720" w:gutter="0"/>
          <w:cols w:space="720"/>
        </w:sectPr>
      </w:pPr>
    </w:p>
    <w:p w14:paraId="46866834" w14:textId="77777777" w:rsidR="00AE1CE1" w:rsidRDefault="00AE1CE1">
      <w:pPr>
        <w:spacing w:line="200" w:lineRule="exact"/>
      </w:pPr>
    </w:p>
    <w:p w14:paraId="2D586D2E" w14:textId="77777777" w:rsidR="00AE1CE1" w:rsidRDefault="00AE1CE1">
      <w:pPr>
        <w:spacing w:line="200" w:lineRule="exact"/>
      </w:pPr>
    </w:p>
    <w:p w14:paraId="346152D5" w14:textId="77777777" w:rsidR="00AE1CE1" w:rsidRDefault="00AE1CE1">
      <w:pPr>
        <w:spacing w:line="200" w:lineRule="exact"/>
      </w:pPr>
    </w:p>
    <w:p w14:paraId="14B3760C" w14:textId="77777777" w:rsidR="00AE1CE1" w:rsidRDefault="00000000">
      <w:pPr>
        <w:spacing w:before="177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Page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2 </w:t>
      </w:r>
      <w:r>
        <w:rPr>
          <w:rFonts w:ascii="Calibri" w:eastAsia="Calibri" w:hAnsi="Calibri" w:cs="Calibri"/>
          <w:color w:val="000000"/>
          <w:sz w:val="22"/>
          <w:szCs w:val="22"/>
        </w:rPr>
        <w:t>of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5 </w:t>
      </w:r>
    </w:p>
    <w:p w14:paraId="43C45478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409" w:bottom="0" w:left="9504" w:header="720" w:footer="720" w:gutter="0"/>
          <w:cols w:space="720"/>
        </w:sectPr>
      </w:pPr>
    </w:p>
    <w:p w14:paraId="5DE95C94" w14:textId="77777777" w:rsidR="00AE1CE1" w:rsidRDefault="00000000">
      <w:pPr>
        <w:spacing w:line="226" w:lineRule="exact"/>
        <w:ind w:right="-567"/>
      </w:pPr>
      <w:r>
        <w:lastRenderedPageBreak/>
        <w:pict w14:anchorId="75240F0E">
          <v:shape id="_x0000_s1033" style="position:absolute;margin-left:23.95pt;margin-top:8.9pt;width:226.85pt;height:70.65pt;z-index:-251658752;mso-position-horizontal-relative:page;mso-position-vertical-relative:page" coordsize="" o:spt="100" adj="0,,0" path="" filled="f" stroked="f">
            <v:stroke joinstyle="round"/>
            <v:imagedata r:id="rId4" o:title=""/>
            <v:formulas/>
            <v:path o:connecttype="segments"/>
            <w10:wrap anchorx="page" anchory="page"/>
          </v:shape>
        </w:pict>
      </w:r>
      <w:r>
        <w:pict w14:anchorId="03629489">
          <v:shape id="_x0000_s1032" style="position:absolute;margin-left:116.2pt;margin-top:563.45pt;width:362.95pt;height:.5pt;z-index:-251657728;mso-position-horizontal-relative:page;mso-position-vertical-relative:page" coordorigin="4099,19878" coordsize="12804,18" path="m4099,19878r12804,l16903,19895r-12804,l4099,19878xe" fillcolor="#4f81bd" stroked="f" strokecolor="#4f81bd" strokeweight="1pt">
            <v:stroke miterlimit="10" joinstyle="miter"/>
            <w10:wrap anchorx="page" anchory="page"/>
          </v:shape>
        </w:pict>
      </w:r>
      <w:r>
        <w:pict w14:anchorId="77E8F667">
          <v:shape id="_x0000_s1031" style="position:absolute;margin-left:116.2pt;margin-top:698.15pt;width:362.95pt;height:.5pt;z-index:-251656704;mso-position-horizontal-relative:page;mso-position-vertical-relative:page" coordorigin="4099,24629" coordsize="12804,17" path="m4099,24629r12804,l16903,24646r-12804,l4099,24629xe" fillcolor="#4f81bd" stroked="f" strokecolor="#4f81bd" strokeweight="1pt">
            <v:stroke miterlimit="10" joinstyle="miter"/>
            <w10:wrap anchorx="page" anchory="page"/>
          </v:shape>
        </w:pict>
      </w:r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Pentru soluționarea notificărilor de încălcare a securității datelor: </w:t>
      </w:r>
    </w:p>
    <w:p w14:paraId="5C918390" w14:textId="77777777" w:rsidR="00AE1CE1" w:rsidRDefault="00AE1CE1">
      <w:pPr>
        <w:spacing w:line="20" w:lineRule="exact"/>
        <w:sectPr w:rsidR="00AE1CE1">
          <w:pgSz w:w="11906" w:h="16838"/>
          <w:pgMar w:top="1658" w:right="3142" w:bottom="0" w:left="1416" w:header="720" w:footer="720" w:gutter="0"/>
          <w:cols w:space="720"/>
        </w:sectPr>
      </w:pPr>
    </w:p>
    <w:p w14:paraId="5571176F" w14:textId="77777777" w:rsidR="00AE1CE1" w:rsidRDefault="00AE1CE1">
      <w:pPr>
        <w:spacing w:line="200" w:lineRule="exact"/>
      </w:pPr>
    </w:p>
    <w:p w14:paraId="6E9CDB48" w14:textId="77777777" w:rsidR="00AE1CE1" w:rsidRDefault="00000000">
      <w:pPr>
        <w:spacing w:before="96"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nume, prenume, </w:t>
      </w:r>
    </w:p>
    <w:p w14:paraId="129550D2" w14:textId="77777777" w:rsidR="00AE1CE1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funcție </w:t>
      </w:r>
    </w:p>
    <w:p w14:paraId="054A3EEA" w14:textId="77777777" w:rsidR="00AE1CE1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denumirea angajatorului </w:t>
      </w:r>
    </w:p>
    <w:p w14:paraId="0C5C5A72" w14:textId="77777777" w:rsidR="00AE1CE1" w:rsidRDefault="00000000">
      <w:pPr>
        <w:spacing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detalii de contact - număr de telefon personal/de serviciu, adresă de </w:t>
      </w:r>
    </w:p>
    <w:p w14:paraId="4E068D2C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480" w:bottom="0" w:left="2496" w:header="720" w:footer="720" w:gutter="0"/>
          <w:cols w:space="720"/>
        </w:sectPr>
      </w:pPr>
    </w:p>
    <w:p w14:paraId="6C62AEF1" w14:textId="77777777" w:rsidR="00AE1CE1" w:rsidRDefault="00000000">
      <w:pPr>
        <w:spacing w:before="93" w:line="226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email, adresă poștală </w:t>
      </w:r>
    </w:p>
    <w:p w14:paraId="20DE4B37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6659" w:bottom="0" w:left="2856" w:header="720" w:footer="720" w:gutter="0"/>
          <w:cols w:space="720"/>
        </w:sectPr>
      </w:pPr>
    </w:p>
    <w:p w14:paraId="0AF8339B" w14:textId="77777777" w:rsidR="00AE1CE1" w:rsidRDefault="00AE1CE1">
      <w:pPr>
        <w:spacing w:line="200" w:lineRule="exact"/>
      </w:pPr>
    </w:p>
    <w:p w14:paraId="6EE084BE" w14:textId="77777777" w:rsidR="00AE1CE1" w:rsidRDefault="00000000">
      <w:pPr>
        <w:spacing w:before="95" w:line="226" w:lineRule="exact"/>
        <w:ind w:right="-567"/>
      </w:pPr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Pentru soluționarea plângerilor/sesizărilor: </w:t>
      </w:r>
    </w:p>
    <w:p w14:paraId="36515925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5664" w:bottom="0" w:left="1416" w:header="720" w:footer="720" w:gutter="0"/>
          <w:cols w:space="720"/>
        </w:sectPr>
      </w:pPr>
    </w:p>
    <w:p w14:paraId="69D5BE79" w14:textId="77777777" w:rsidR="00AE1CE1" w:rsidRDefault="00AE1CE1">
      <w:pPr>
        <w:spacing w:line="200" w:lineRule="exact"/>
      </w:pPr>
    </w:p>
    <w:p w14:paraId="47F92696" w14:textId="77777777" w:rsidR="00AE1CE1" w:rsidRDefault="00000000">
      <w:pPr>
        <w:spacing w:before="96"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nume, prenume, </w:t>
      </w:r>
    </w:p>
    <w:p w14:paraId="3C4A2148" w14:textId="77777777" w:rsidR="00AE1CE1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semnătura, </w:t>
      </w:r>
    </w:p>
    <w:p w14:paraId="02EBAA5E" w14:textId="77777777" w:rsidR="00AE1CE1" w:rsidRDefault="00000000">
      <w:pPr>
        <w:spacing w:after="96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detalii de contact - număr de telefon personal, adresă de email, </w:t>
      </w:r>
    </w:p>
    <w:p w14:paraId="25F37825" w14:textId="77777777" w:rsidR="00AE1CE1" w:rsidRDefault="00000000">
      <w:pPr>
        <w:tabs>
          <w:tab w:val="left" w:pos="360"/>
        </w:tabs>
        <w:spacing w:after="94" w:line="226" w:lineRule="exact"/>
        <w:ind w:right="-567"/>
      </w:pPr>
      <w:r>
        <w:tab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adresa de domiciliu/reședință, etc., </w:t>
      </w:r>
    </w:p>
    <w:p w14:paraId="0854EC6D" w14:textId="77777777" w:rsidR="00AE1CE1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serie și număr CI/BI </w:t>
      </w:r>
    </w:p>
    <w:p w14:paraId="3CFED8EE" w14:textId="77777777" w:rsidR="00AE1CE1" w:rsidRDefault="00000000">
      <w:pPr>
        <w:spacing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CNP </w:t>
      </w:r>
    </w:p>
    <w:p w14:paraId="17D4F94E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2012" w:bottom="0" w:left="2496" w:header="720" w:footer="720" w:gutter="0"/>
          <w:cols w:space="720"/>
        </w:sectPr>
      </w:pPr>
    </w:p>
    <w:p w14:paraId="606CECD1" w14:textId="77777777" w:rsidR="00AE1CE1" w:rsidRDefault="00AE1CE1">
      <w:pPr>
        <w:spacing w:line="200" w:lineRule="exact"/>
      </w:pPr>
    </w:p>
    <w:p w14:paraId="4DC5F2B4" w14:textId="77777777" w:rsidR="00AE1CE1" w:rsidRDefault="00000000">
      <w:pPr>
        <w:spacing w:before="95" w:line="226" w:lineRule="exact"/>
        <w:ind w:right="-567"/>
      </w:pPr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Pentru încheiere contracte de furnizare de bunuri/servicii: </w:t>
      </w:r>
    </w:p>
    <w:p w14:paraId="3DFCC8FE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3985" w:bottom="0" w:left="1416" w:header="720" w:footer="720" w:gutter="0"/>
          <w:cols w:space="720"/>
        </w:sectPr>
      </w:pPr>
    </w:p>
    <w:p w14:paraId="25B79DCE" w14:textId="77777777" w:rsidR="00AE1CE1" w:rsidRDefault="00AE1CE1">
      <w:pPr>
        <w:spacing w:line="200" w:lineRule="exact"/>
      </w:pPr>
    </w:p>
    <w:p w14:paraId="102DA009" w14:textId="77777777" w:rsidR="00AE1CE1" w:rsidRDefault="00000000">
      <w:pPr>
        <w:spacing w:before="96"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nume, prenume, </w:t>
      </w:r>
    </w:p>
    <w:p w14:paraId="41613596" w14:textId="77777777" w:rsidR="00AE1CE1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funcție </w:t>
      </w:r>
    </w:p>
    <w:p w14:paraId="49519DCC" w14:textId="77777777" w:rsidR="00AE1CE1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denumirea angajatorului </w:t>
      </w:r>
    </w:p>
    <w:p w14:paraId="5B1F80F0" w14:textId="77777777" w:rsidR="00AE1CE1" w:rsidRDefault="00000000">
      <w:pPr>
        <w:spacing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detalii de contact - număr de telefon personal/de serviciu, adresă de </w:t>
      </w:r>
    </w:p>
    <w:p w14:paraId="62A24B41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480" w:bottom="0" w:left="2496" w:header="720" w:footer="720" w:gutter="0"/>
          <w:cols w:space="720"/>
        </w:sectPr>
      </w:pPr>
    </w:p>
    <w:p w14:paraId="072DF52D" w14:textId="77777777" w:rsidR="00AE1CE1" w:rsidRDefault="00000000">
      <w:pPr>
        <w:spacing w:before="93" w:line="226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email, adresă poștală </w:t>
      </w:r>
    </w:p>
    <w:p w14:paraId="09237CCB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6659" w:bottom="0" w:left="2856" w:header="720" w:footer="720" w:gutter="0"/>
          <w:cols w:space="720"/>
        </w:sectPr>
      </w:pPr>
    </w:p>
    <w:p w14:paraId="31772920" w14:textId="77777777" w:rsidR="00AE1CE1" w:rsidRDefault="00AE1CE1">
      <w:pPr>
        <w:spacing w:line="200" w:lineRule="exact"/>
      </w:pPr>
    </w:p>
    <w:p w14:paraId="43717F00" w14:textId="77777777" w:rsidR="00AE1CE1" w:rsidRDefault="00000000">
      <w:pPr>
        <w:spacing w:before="95" w:line="289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Ne rezervăm dreptul de a solicita alte date necesare pentru îndeplinirea atribuțiilor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serviciilor/ birourilor/  compartimentelor din cadrul Ministerului Culturii, strict în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conformitate cu prevederile legale. </w:t>
      </w:r>
    </w:p>
    <w:p w14:paraId="7421FCB0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338" w:bottom="0" w:left="1416" w:header="720" w:footer="720" w:gutter="0"/>
          <w:cols w:space="720"/>
        </w:sectPr>
      </w:pPr>
    </w:p>
    <w:p w14:paraId="56E7D609" w14:textId="77777777" w:rsidR="00AE1CE1" w:rsidRDefault="00AE1CE1">
      <w:pPr>
        <w:spacing w:line="200" w:lineRule="exact"/>
      </w:pPr>
    </w:p>
    <w:p w14:paraId="170AF8E7" w14:textId="77777777" w:rsidR="00AE1CE1" w:rsidRDefault="00AE1CE1">
      <w:pPr>
        <w:spacing w:line="200" w:lineRule="exact"/>
      </w:pPr>
    </w:p>
    <w:p w14:paraId="1AFB8365" w14:textId="77777777" w:rsidR="00AE1CE1" w:rsidRDefault="00AE1CE1">
      <w:pPr>
        <w:spacing w:line="200" w:lineRule="exact"/>
      </w:pPr>
    </w:p>
    <w:p w14:paraId="3DEC8C7D" w14:textId="77777777" w:rsidR="00AE1CE1" w:rsidRDefault="00AE1CE1">
      <w:pPr>
        <w:spacing w:line="200" w:lineRule="exact"/>
      </w:pPr>
    </w:p>
    <w:p w14:paraId="36D6663C" w14:textId="77777777" w:rsidR="00AE1CE1" w:rsidRDefault="00000000">
      <w:pPr>
        <w:spacing w:before="15" w:line="226" w:lineRule="exact"/>
        <w:ind w:right="-567"/>
      </w:pPr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Sursa datelor cu caracter personal </w:t>
      </w:r>
    </w:p>
    <w:p w14:paraId="5A1CE8EE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5521" w:bottom="0" w:left="2352" w:header="720" w:footer="720" w:gutter="0"/>
          <w:cols w:space="720"/>
        </w:sectPr>
      </w:pPr>
    </w:p>
    <w:p w14:paraId="2220EA33" w14:textId="77777777" w:rsidR="00AE1CE1" w:rsidRDefault="00AE1CE1">
      <w:pPr>
        <w:spacing w:line="200" w:lineRule="exact"/>
      </w:pPr>
    </w:p>
    <w:p w14:paraId="63C5640B" w14:textId="77777777" w:rsidR="00AE1CE1" w:rsidRDefault="00AE1CE1">
      <w:pPr>
        <w:spacing w:line="200" w:lineRule="exact"/>
      </w:pPr>
    </w:p>
    <w:p w14:paraId="269BD8B5" w14:textId="77777777" w:rsidR="00AE1CE1" w:rsidRDefault="00000000">
      <w:pPr>
        <w:spacing w:before="65" w:after="295" w:line="272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Ministerul   Culturii   prin   serviciile/birourile/compartimentele   colectează   date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personale direct de la dumneavoastră sau de la terți  sau din documente publice. </w:t>
      </w:r>
    </w:p>
    <w:p w14:paraId="43D56202" w14:textId="77777777" w:rsidR="00AE1CE1" w:rsidRDefault="00000000">
      <w:pPr>
        <w:spacing w:line="289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În cazul în care trebuie să prelucrăm date cu caracter personal obținute de la terți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persoane juridice, aceștia din urmă au obligația de a vă furniza informațiile necesare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cu privire la utilizarea datelor cu caracter personal transmise. </w:t>
      </w:r>
    </w:p>
    <w:p w14:paraId="6C1DC0CA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346" w:bottom="0" w:left="1416" w:header="720" w:footer="720" w:gutter="0"/>
          <w:cols w:space="720"/>
        </w:sectPr>
      </w:pPr>
    </w:p>
    <w:p w14:paraId="4C79EBF6" w14:textId="77777777" w:rsidR="00AE1CE1" w:rsidRDefault="00AE1CE1">
      <w:pPr>
        <w:spacing w:line="200" w:lineRule="exact"/>
      </w:pPr>
    </w:p>
    <w:p w14:paraId="7C5E0977" w14:textId="77777777" w:rsidR="00AE1CE1" w:rsidRDefault="00000000">
      <w:pPr>
        <w:spacing w:before="95" w:line="226" w:lineRule="exact"/>
        <w:ind w:right="-567"/>
      </w:pPr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Categorii de destinatari ai datelor cu caracter personal </w:t>
      </w:r>
    </w:p>
    <w:p w14:paraId="3E9E16E9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3087" w:bottom="0" w:left="2352" w:header="720" w:footer="720" w:gutter="0"/>
          <w:cols w:space="720"/>
        </w:sectPr>
      </w:pPr>
    </w:p>
    <w:p w14:paraId="51E1CC13" w14:textId="77777777" w:rsidR="00AE1CE1" w:rsidRDefault="00AE1CE1">
      <w:pPr>
        <w:spacing w:line="200" w:lineRule="exact"/>
      </w:pPr>
    </w:p>
    <w:p w14:paraId="5E5ED02A" w14:textId="77777777" w:rsidR="00AE1CE1" w:rsidRDefault="00AE1CE1">
      <w:pPr>
        <w:spacing w:line="200" w:lineRule="exact"/>
      </w:pPr>
    </w:p>
    <w:p w14:paraId="7664BE3C" w14:textId="77777777" w:rsidR="00AE1CE1" w:rsidRDefault="00000000">
      <w:pPr>
        <w:spacing w:before="65" w:line="272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Datele  dumneavoastră  personale  sunt  destinate  utilizării  de  către  operator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(Ministerul Culturii) şi sunt comunicate următorilor destinatari, dacă este cazul: </w:t>
      </w:r>
    </w:p>
    <w:p w14:paraId="11E301FB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341" w:bottom="0" w:left="1416" w:header="720" w:footer="720" w:gutter="0"/>
          <w:cols w:space="720"/>
        </w:sectPr>
      </w:pPr>
    </w:p>
    <w:p w14:paraId="4CCFA92A" w14:textId="77777777" w:rsidR="00AE1CE1" w:rsidRDefault="00AE1CE1">
      <w:pPr>
        <w:spacing w:line="200" w:lineRule="exact"/>
      </w:pPr>
    </w:p>
    <w:p w14:paraId="559985D3" w14:textId="77777777" w:rsidR="00AE1CE1" w:rsidRDefault="00AE1CE1">
      <w:pPr>
        <w:spacing w:line="200" w:lineRule="exact"/>
      </w:pPr>
    </w:p>
    <w:p w14:paraId="7DAFDA1F" w14:textId="77777777" w:rsidR="00AE1CE1" w:rsidRDefault="00AE1CE1">
      <w:pPr>
        <w:spacing w:line="200" w:lineRule="exact"/>
      </w:pPr>
    </w:p>
    <w:p w14:paraId="5E4FDBBC" w14:textId="77777777" w:rsidR="00AE1CE1" w:rsidRDefault="00AE1CE1">
      <w:pPr>
        <w:spacing w:line="200" w:lineRule="exact"/>
      </w:pPr>
    </w:p>
    <w:p w14:paraId="38AD9A88" w14:textId="77777777" w:rsidR="00AE1CE1" w:rsidRDefault="00000000">
      <w:pPr>
        <w:spacing w:before="49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Page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3 </w:t>
      </w:r>
      <w:r>
        <w:rPr>
          <w:rFonts w:ascii="Calibri" w:eastAsia="Calibri" w:hAnsi="Calibri" w:cs="Calibri"/>
          <w:color w:val="000000"/>
          <w:sz w:val="22"/>
          <w:szCs w:val="22"/>
        </w:rPr>
        <w:t>of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5 </w:t>
      </w:r>
    </w:p>
    <w:p w14:paraId="770E2812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409" w:bottom="0" w:left="9504" w:header="720" w:footer="720" w:gutter="0"/>
          <w:cols w:space="720"/>
        </w:sectPr>
      </w:pPr>
    </w:p>
    <w:p w14:paraId="7524447B" w14:textId="77777777" w:rsidR="00AE1CE1" w:rsidRDefault="00000000">
      <w:pPr>
        <w:spacing w:line="242" w:lineRule="exact"/>
        <w:ind w:right="-567"/>
      </w:pPr>
      <w:r>
        <w:lastRenderedPageBreak/>
        <w:pict w14:anchorId="3F41B4D2">
          <v:shape id="_x0000_s1030" style="position:absolute;margin-left:23.95pt;margin-top:8.9pt;width:226.85pt;height:70.65pt;z-index:-251655680;mso-position-horizontal-relative:page;mso-position-vertical-relative:page" coordsize="" o:spt="100" adj="0,,0" path="" filled="f" stroked="f">
            <v:stroke joinstyle="round"/>
            <v:imagedata r:id="rId4" o:title=""/>
            <v:formulas/>
            <v:path o:connecttype="segments"/>
            <w10:wrap anchorx="page" anchory="page"/>
          </v:shape>
        </w:pict>
      </w:r>
      <w:r>
        <w:pict w14:anchorId="56C2A93D">
          <v:shape id="_x0000_s1029" style="position:absolute;margin-left:116.2pt;margin-top:223pt;width:362.95pt;height:.5pt;z-index:-251654656;mso-position-horizontal-relative:page;mso-position-vertical-relative:page" coordorigin="4099,7867" coordsize="12804,18" path="m4099,7867r12804,l16903,7884r-12804,l4099,7867xe" fillcolor="#4f81bd" stroked="f" strokecolor="#4f81bd" strokeweight="1pt">
            <v:stroke miterlimit="10" joinstyle="miter"/>
            <w10:wrap anchorx="page" anchory="page"/>
          </v:shape>
        </w:pict>
      </w:r>
      <w:r>
        <w:pict w14:anchorId="04E377E8">
          <v:shape id="_x0000_s1028" style="position:absolute;margin-left:116.2pt;margin-top:421.75pt;width:362.95pt;height:.5pt;z-index:-251653632;mso-position-horizontal-relative:page;mso-position-vertical-relative:page" coordorigin="4099,14878" coordsize="12804,17" path="m4099,14878r12804,l16903,14895r-12804,l4099,14878xe" fillcolor="#4f81bd" stroked="f" strokecolor="#4f81bd" strokeweight="1pt">
            <v:stroke miterlimit="10" joinstyle="miter"/>
            <w10:wrap anchorx="page" anchory="page"/>
          </v:shape>
        </w:pict>
      </w:r>
      <w:r>
        <w:pict w14:anchorId="257BC498">
          <v:shape id="_x0000_s1027" style="position:absolute;margin-left:116.2pt;margin-top:614.45pt;width:362.95pt;height:.5pt;z-index:-251652608;mso-position-horizontal-relative:page;mso-position-vertical-relative:page" coordorigin="4099,21678" coordsize="12804,17" path="m4099,21678r12804,l16903,21694r-12804,l4099,21678xe" fillcolor="#4f81bd" stroked="f" strokecolor="#4f81bd" strokeweight="1pt">
            <v:stroke miterlimit="10" joinstyle="miter"/>
            <w10:wrap anchorx="page" anchory="page"/>
          </v:shape>
        </w:pict>
      </w: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alte instituții/autorități centrale și locale în vederea redirecționării </w:t>
      </w:r>
    </w:p>
    <w:p w14:paraId="0B640BF6" w14:textId="77777777" w:rsidR="00AE1CE1" w:rsidRDefault="00AE1CE1">
      <w:pPr>
        <w:spacing w:line="20" w:lineRule="exact"/>
        <w:sectPr w:rsidR="00AE1CE1">
          <w:pgSz w:w="11906" w:h="16838"/>
          <w:pgMar w:top="1659" w:right="1649" w:bottom="0" w:left="2496" w:header="720" w:footer="720" w:gutter="0"/>
          <w:cols w:space="720"/>
        </w:sectPr>
      </w:pPr>
    </w:p>
    <w:p w14:paraId="182B97CA" w14:textId="77777777" w:rsidR="00AE1CE1" w:rsidRDefault="00000000">
      <w:pPr>
        <w:spacing w:before="93" w:line="226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conform legii a petițiilor greșit îndreptate; </w:t>
      </w:r>
    </w:p>
    <w:p w14:paraId="5B6AD56E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4355" w:bottom="0" w:left="2856" w:header="720" w:footer="720" w:gutter="0"/>
          <w:cols w:space="720"/>
        </w:sectPr>
      </w:pPr>
    </w:p>
    <w:p w14:paraId="2C8ACDE1" w14:textId="77777777" w:rsidR="00AE1CE1" w:rsidRDefault="00000000">
      <w:pPr>
        <w:spacing w:before="94" w:line="290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în cadrul activității de organizare/derulare evenimente a operatorului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în cadrul activității de investigare/control. </w:t>
      </w:r>
    </w:p>
    <w:p w14:paraId="6409004F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397" w:bottom="0" w:left="2496" w:header="720" w:footer="720" w:gutter="0"/>
          <w:cols w:space="720"/>
        </w:sectPr>
      </w:pPr>
    </w:p>
    <w:p w14:paraId="485DD328" w14:textId="77777777" w:rsidR="00AE1CE1" w:rsidRDefault="00AE1CE1">
      <w:pPr>
        <w:spacing w:line="200" w:lineRule="exact"/>
      </w:pPr>
    </w:p>
    <w:p w14:paraId="527A740E" w14:textId="77777777" w:rsidR="00AE1CE1" w:rsidRDefault="00000000">
      <w:pPr>
        <w:spacing w:before="92" w:line="273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Dezvăluirea datelor către terți se face conform prevederilor legale pentru categoriile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 destinatari precizați anterior. </w:t>
      </w:r>
    </w:p>
    <w:p w14:paraId="3EC324B6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338" w:bottom="0" w:left="1416" w:header="720" w:footer="720" w:gutter="0"/>
          <w:cols w:space="720"/>
        </w:sectPr>
      </w:pPr>
    </w:p>
    <w:p w14:paraId="5F643BF9" w14:textId="77777777" w:rsidR="00AE1CE1" w:rsidRDefault="00AE1CE1">
      <w:pPr>
        <w:spacing w:line="200" w:lineRule="exact"/>
      </w:pPr>
    </w:p>
    <w:p w14:paraId="235DA1D7" w14:textId="77777777" w:rsidR="00AE1CE1" w:rsidRDefault="00000000">
      <w:pPr>
        <w:spacing w:before="95" w:line="226" w:lineRule="exact"/>
        <w:ind w:right="-567"/>
      </w:pPr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Perioada de stocare a datelor personale </w:t>
      </w:r>
    </w:p>
    <w:p w14:paraId="5A167B89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4865" w:bottom="0" w:left="2352" w:header="720" w:footer="720" w:gutter="0"/>
          <w:cols w:space="720"/>
        </w:sectPr>
      </w:pPr>
    </w:p>
    <w:p w14:paraId="2B8E2D15" w14:textId="77777777" w:rsidR="00AE1CE1" w:rsidRDefault="00AE1CE1">
      <w:pPr>
        <w:spacing w:line="200" w:lineRule="exact"/>
      </w:pPr>
    </w:p>
    <w:p w14:paraId="08645134" w14:textId="77777777" w:rsidR="00AE1CE1" w:rsidRDefault="00AE1CE1">
      <w:pPr>
        <w:spacing w:line="200" w:lineRule="exact"/>
      </w:pPr>
    </w:p>
    <w:p w14:paraId="0B8BF1D0" w14:textId="77777777" w:rsidR="00AE1CE1" w:rsidRDefault="00000000">
      <w:pPr>
        <w:spacing w:before="63" w:line="308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Datele  dumneavoastră  personale  sunt  stocate  pe  perioada  necesară  efectuării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tuturor demersurilor întreprinse pentru susținerea activităților serviciilor /birourilor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/ compartimentelor din cadrul Ministerului Culturii de relații publice, petiționare,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formulare de puncte de vedere, organizare, derulare evenimente, soluționărea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acțiunilor de către instanțele de judecată competente, îndeplinirea atribuţiilor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legale  de  control  și  investigare,  soluționare  a  plângerilor,  înregistrarea  și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soluționarea notificărilor de încălcare a securității datelor cu caracter personal,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după care vor fi arhivate potrivit legislației aplicabile. </w:t>
      </w:r>
    </w:p>
    <w:p w14:paraId="12C87BB4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337" w:bottom="0" w:left="1416" w:header="720" w:footer="720" w:gutter="0"/>
          <w:cols w:space="720"/>
        </w:sectPr>
      </w:pPr>
    </w:p>
    <w:p w14:paraId="303E5247" w14:textId="77777777" w:rsidR="00AE1CE1" w:rsidRDefault="00AE1CE1">
      <w:pPr>
        <w:spacing w:line="200" w:lineRule="exact"/>
      </w:pPr>
    </w:p>
    <w:p w14:paraId="61E735DF" w14:textId="77777777" w:rsidR="00AE1CE1" w:rsidRDefault="00AE1CE1">
      <w:pPr>
        <w:spacing w:line="200" w:lineRule="exact"/>
      </w:pPr>
    </w:p>
    <w:p w14:paraId="7E0AA22C" w14:textId="77777777" w:rsidR="00AE1CE1" w:rsidRDefault="00AE1CE1">
      <w:pPr>
        <w:spacing w:line="200" w:lineRule="exact"/>
      </w:pPr>
    </w:p>
    <w:p w14:paraId="78FC5CFB" w14:textId="77777777" w:rsidR="00AE1CE1" w:rsidRDefault="00AE1CE1">
      <w:pPr>
        <w:spacing w:line="200" w:lineRule="exact"/>
      </w:pPr>
    </w:p>
    <w:p w14:paraId="0487F1B6" w14:textId="77777777" w:rsidR="00AE1CE1" w:rsidRDefault="00000000">
      <w:pPr>
        <w:spacing w:before="15" w:line="226" w:lineRule="exact"/>
        <w:ind w:right="-567"/>
      </w:pPr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Drepturile dumneavoastră și modul de exercitare al acestora </w:t>
      </w:r>
    </w:p>
    <w:p w14:paraId="6E509593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2478" w:bottom="0" w:left="2352" w:header="720" w:footer="720" w:gutter="0"/>
          <w:cols w:space="720"/>
        </w:sectPr>
      </w:pPr>
    </w:p>
    <w:p w14:paraId="24872D07" w14:textId="77777777" w:rsidR="00AE1CE1" w:rsidRDefault="00AE1CE1">
      <w:pPr>
        <w:spacing w:line="200" w:lineRule="exact"/>
      </w:pPr>
    </w:p>
    <w:p w14:paraId="70D72C7F" w14:textId="77777777" w:rsidR="00AE1CE1" w:rsidRDefault="00AE1CE1">
      <w:pPr>
        <w:spacing w:line="200" w:lineRule="exact"/>
      </w:pPr>
    </w:p>
    <w:p w14:paraId="09D304DE" w14:textId="77777777" w:rsidR="00AE1CE1" w:rsidRDefault="00000000">
      <w:pPr>
        <w:spacing w:before="63" w:after="295" w:line="297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Conform prevederilor legale aplicabile, beneficiaţi de dreptul de acces, dreptul la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rectificare,  dreptul  la  ştergerea  datelor,  dreptul  la  restricţionarea  prelucrării,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dreptul la portabilitatea datelor, dreptul la opoziţie şi procesul decizional individual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automatizat. </w:t>
      </w:r>
    </w:p>
    <w:p w14:paraId="7F6E6E85" w14:textId="77777777" w:rsidR="00AE1CE1" w:rsidRDefault="00000000">
      <w:pPr>
        <w:spacing w:line="289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Pentru exercitarea drepturilor dvs. vă rugăm să contactați direct, responsabilul cu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protecția datelor din Ministerul Culturii la adresa: gdpr@cultura.ro sau în scris la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sediul Ministerului Culturii. </w:t>
      </w:r>
    </w:p>
    <w:p w14:paraId="4A92D528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335" w:bottom="0" w:left="1416" w:header="720" w:footer="720" w:gutter="0"/>
          <w:cols w:space="720"/>
        </w:sectPr>
      </w:pPr>
    </w:p>
    <w:p w14:paraId="7E084EA5" w14:textId="77777777" w:rsidR="00AE1CE1" w:rsidRDefault="00AE1CE1">
      <w:pPr>
        <w:spacing w:line="200" w:lineRule="exact"/>
      </w:pPr>
    </w:p>
    <w:p w14:paraId="1FBE1E75" w14:textId="77777777" w:rsidR="00AE1CE1" w:rsidRDefault="00AE1CE1">
      <w:pPr>
        <w:spacing w:line="200" w:lineRule="exact"/>
      </w:pPr>
    </w:p>
    <w:p w14:paraId="5BA3348F" w14:textId="77777777" w:rsidR="00AE1CE1" w:rsidRDefault="00AE1CE1">
      <w:pPr>
        <w:spacing w:line="200" w:lineRule="exact"/>
      </w:pPr>
    </w:p>
    <w:p w14:paraId="1F244BC9" w14:textId="77777777" w:rsidR="00AE1CE1" w:rsidRDefault="00AE1CE1">
      <w:pPr>
        <w:spacing w:line="200" w:lineRule="exact"/>
      </w:pPr>
    </w:p>
    <w:p w14:paraId="4E7C1ED5" w14:textId="77777777" w:rsidR="00AE1CE1" w:rsidRDefault="00000000">
      <w:pPr>
        <w:spacing w:before="15" w:line="226" w:lineRule="exact"/>
        <w:ind w:right="-567"/>
      </w:pPr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Prelucrările de date speciale sau întemeiate pe consimțământ </w:t>
      </w:r>
    </w:p>
    <w:p w14:paraId="0AB7AFCB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2379" w:bottom="0" w:left="2352" w:header="720" w:footer="720" w:gutter="0"/>
          <w:cols w:space="720"/>
        </w:sectPr>
      </w:pPr>
    </w:p>
    <w:p w14:paraId="43DFAD20" w14:textId="77777777" w:rsidR="00AE1CE1" w:rsidRDefault="00AE1CE1">
      <w:pPr>
        <w:spacing w:line="200" w:lineRule="exact"/>
      </w:pPr>
    </w:p>
    <w:p w14:paraId="77018F2C" w14:textId="77777777" w:rsidR="00AE1CE1" w:rsidRDefault="00AE1CE1">
      <w:pPr>
        <w:spacing w:line="200" w:lineRule="exact"/>
      </w:pPr>
    </w:p>
    <w:p w14:paraId="11DE7011" w14:textId="77777777" w:rsidR="00AE1CE1" w:rsidRDefault="00000000">
      <w:pPr>
        <w:spacing w:before="63" w:line="308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Atunci când prelucrarea se bazează pe articolul 6 alineatul (1) litera (a) ”persoana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vizată și-a dat consimțământul pentru prelucrarea datelor sale cu caracter personal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pentru unul sau mai multe scopuri specifice” sau pe articolul 9 alineatul (2) litera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(a) ”persoana vizată și-a dat consimțământul explicit pentru prelucrarea acestor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date cu caracter personal pentru unul sau mai multe scopuri specifice, cu excepția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cazului în care dreptul Uniunii sau dreptul intern prevede ca interdicția prevăzută la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alineatul (1) să nu poată fi ridicată prin consimțământul persoanei vizate” din GDPR,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aveți dreptul de a vă retrage consimțământul în orice moment, fără a afecta </w:t>
      </w:r>
    </w:p>
    <w:p w14:paraId="1D7DF101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339" w:bottom="0" w:left="1416" w:header="720" w:footer="720" w:gutter="0"/>
          <w:cols w:space="720"/>
        </w:sectPr>
      </w:pPr>
    </w:p>
    <w:p w14:paraId="03936904" w14:textId="77777777" w:rsidR="00AE1CE1" w:rsidRDefault="00AE1CE1">
      <w:pPr>
        <w:spacing w:line="200" w:lineRule="exact"/>
      </w:pPr>
    </w:p>
    <w:p w14:paraId="49307407" w14:textId="77777777" w:rsidR="00AE1CE1" w:rsidRDefault="00AE1CE1">
      <w:pPr>
        <w:spacing w:line="200" w:lineRule="exact"/>
      </w:pPr>
    </w:p>
    <w:p w14:paraId="62E00583" w14:textId="77777777" w:rsidR="00AE1CE1" w:rsidRDefault="00000000">
      <w:pPr>
        <w:spacing w:before="197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Page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4 </w:t>
      </w:r>
      <w:r>
        <w:rPr>
          <w:rFonts w:ascii="Calibri" w:eastAsia="Calibri" w:hAnsi="Calibri" w:cs="Calibri"/>
          <w:color w:val="000000"/>
          <w:sz w:val="22"/>
          <w:szCs w:val="22"/>
        </w:rPr>
        <w:t>of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5 </w:t>
      </w:r>
    </w:p>
    <w:p w14:paraId="47404BAE" w14:textId="77777777" w:rsidR="00AE1CE1" w:rsidRDefault="00AE1CE1">
      <w:pPr>
        <w:spacing w:line="20" w:lineRule="exact"/>
        <w:sectPr w:rsidR="00AE1CE1">
          <w:type w:val="continuous"/>
          <w:pgSz w:w="11906" w:h="16838"/>
          <w:pgMar w:top="1440" w:right="1409" w:bottom="0" w:left="9504" w:header="720" w:footer="720" w:gutter="0"/>
          <w:cols w:space="720"/>
        </w:sectPr>
      </w:pPr>
    </w:p>
    <w:p w14:paraId="08A42AEE" w14:textId="77777777" w:rsidR="00AE1CE1" w:rsidRDefault="00000000">
      <w:pPr>
        <w:spacing w:line="296" w:lineRule="exact"/>
        <w:ind w:right="-567"/>
      </w:pPr>
      <w:r>
        <w:lastRenderedPageBreak/>
        <w:pict w14:anchorId="1831AF5F">
          <v:shape id="_x0000_s1026" style="position:absolute;margin-left:23.95pt;margin-top:8.9pt;width:226.85pt;height:70.65pt;z-index:-251651584;mso-position-horizontal-relative:page;mso-position-vertical-relative:page" coordsize="" o:spt="100" adj="0,,0" path="" filled="f" stroked="f">
            <v:stroke joinstyle="round"/>
            <v:imagedata r:id="rId4" o:title=""/>
            <v:formulas/>
            <v:path o:connecttype="segments"/>
            <w10:wrap anchorx="page" anchory="page"/>
          </v:shape>
        </w:pic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legalitatea prelucrării efectuate pe baza consimțământului înainte de retragerea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acestuia. Astfel, puteți modifica sau elimina consimțământul în orice moment, și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vom acționa imediat în consecință, cu excepția cazului în care există un motiv legal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sau un interes legitim pentru a nu face acest lucru. </w:t>
      </w:r>
    </w:p>
    <w:p w14:paraId="1D0FA256" w14:textId="77777777" w:rsidR="00AE1CE1" w:rsidRDefault="00AE1CE1">
      <w:pPr>
        <w:spacing w:line="20" w:lineRule="exact"/>
        <w:sectPr w:rsidR="00AE1CE1">
          <w:pgSz w:w="11906" w:h="16838"/>
          <w:pgMar w:top="1658" w:right="1337" w:bottom="0" w:left="1416" w:header="720" w:footer="720" w:gutter="0"/>
          <w:cols w:space="720"/>
        </w:sectPr>
      </w:pPr>
    </w:p>
    <w:p w14:paraId="7BD387B8" w14:textId="77777777" w:rsidR="00AE1CE1" w:rsidRDefault="00AE1CE1">
      <w:pPr>
        <w:spacing w:line="200" w:lineRule="exact"/>
      </w:pPr>
    </w:p>
    <w:p w14:paraId="7D0A8CCF" w14:textId="77777777" w:rsidR="00AE1CE1" w:rsidRDefault="00AE1CE1">
      <w:pPr>
        <w:spacing w:line="200" w:lineRule="exact"/>
      </w:pPr>
    </w:p>
    <w:p w14:paraId="18C8E1DB" w14:textId="77777777" w:rsidR="00AE1CE1" w:rsidRDefault="00AE1CE1">
      <w:pPr>
        <w:spacing w:line="200" w:lineRule="exact"/>
      </w:pPr>
    </w:p>
    <w:p w14:paraId="6D8D3D63" w14:textId="77777777" w:rsidR="00AE1CE1" w:rsidRDefault="00AE1CE1">
      <w:pPr>
        <w:spacing w:line="200" w:lineRule="exact"/>
      </w:pPr>
    </w:p>
    <w:p w14:paraId="5E78ECF5" w14:textId="77777777" w:rsidR="00AE1CE1" w:rsidRDefault="00AE1CE1">
      <w:pPr>
        <w:spacing w:line="200" w:lineRule="exact"/>
      </w:pPr>
    </w:p>
    <w:p w14:paraId="602765B8" w14:textId="77777777" w:rsidR="00AE1CE1" w:rsidRDefault="00AE1CE1">
      <w:pPr>
        <w:spacing w:line="200" w:lineRule="exact"/>
      </w:pPr>
    </w:p>
    <w:p w14:paraId="62762134" w14:textId="77777777" w:rsidR="00AE1CE1" w:rsidRDefault="00AE1CE1">
      <w:pPr>
        <w:spacing w:line="200" w:lineRule="exact"/>
      </w:pPr>
    </w:p>
    <w:p w14:paraId="68E4AE2A" w14:textId="77777777" w:rsidR="00AE1CE1" w:rsidRDefault="00AE1CE1">
      <w:pPr>
        <w:spacing w:line="200" w:lineRule="exact"/>
      </w:pPr>
    </w:p>
    <w:p w14:paraId="27FA7F24" w14:textId="77777777" w:rsidR="00AE1CE1" w:rsidRDefault="00AE1CE1">
      <w:pPr>
        <w:spacing w:line="200" w:lineRule="exact"/>
      </w:pPr>
    </w:p>
    <w:p w14:paraId="4FEC418C" w14:textId="77777777" w:rsidR="00AE1CE1" w:rsidRDefault="00AE1CE1">
      <w:pPr>
        <w:spacing w:line="200" w:lineRule="exact"/>
      </w:pPr>
    </w:p>
    <w:p w14:paraId="359B7DEA" w14:textId="77777777" w:rsidR="00AE1CE1" w:rsidRDefault="00AE1CE1">
      <w:pPr>
        <w:spacing w:line="200" w:lineRule="exact"/>
      </w:pPr>
    </w:p>
    <w:p w14:paraId="293A3C9F" w14:textId="77777777" w:rsidR="00AE1CE1" w:rsidRDefault="00AE1CE1">
      <w:pPr>
        <w:spacing w:line="200" w:lineRule="exact"/>
      </w:pPr>
    </w:p>
    <w:p w14:paraId="3A346598" w14:textId="77777777" w:rsidR="00AE1CE1" w:rsidRDefault="00AE1CE1">
      <w:pPr>
        <w:spacing w:line="200" w:lineRule="exact"/>
      </w:pPr>
    </w:p>
    <w:p w14:paraId="072A5D27" w14:textId="77777777" w:rsidR="00AE1CE1" w:rsidRDefault="00AE1CE1">
      <w:pPr>
        <w:spacing w:line="200" w:lineRule="exact"/>
      </w:pPr>
    </w:p>
    <w:p w14:paraId="7F4447FA" w14:textId="77777777" w:rsidR="00AE1CE1" w:rsidRDefault="00AE1CE1">
      <w:pPr>
        <w:spacing w:line="200" w:lineRule="exact"/>
      </w:pPr>
    </w:p>
    <w:p w14:paraId="798A4577" w14:textId="77777777" w:rsidR="00AE1CE1" w:rsidRDefault="00AE1CE1">
      <w:pPr>
        <w:spacing w:line="200" w:lineRule="exact"/>
      </w:pPr>
    </w:p>
    <w:p w14:paraId="4897EBFA" w14:textId="77777777" w:rsidR="00AE1CE1" w:rsidRDefault="00AE1CE1">
      <w:pPr>
        <w:spacing w:line="200" w:lineRule="exact"/>
      </w:pPr>
    </w:p>
    <w:p w14:paraId="0744B881" w14:textId="77777777" w:rsidR="00AE1CE1" w:rsidRDefault="00AE1CE1">
      <w:pPr>
        <w:spacing w:line="200" w:lineRule="exact"/>
      </w:pPr>
    </w:p>
    <w:p w14:paraId="7266E8CE" w14:textId="77777777" w:rsidR="00AE1CE1" w:rsidRDefault="00AE1CE1">
      <w:pPr>
        <w:spacing w:line="200" w:lineRule="exact"/>
      </w:pPr>
    </w:p>
    <w:p w14:paraId="70FE0CA9" w14:textId="77777777" w:rsidR="00AE1CE1" w:rsidRDefault="00AE1CE1">
      <w:pPr>
        <w:spacing w:line="200" w:lineRule="exact"/>
      </w:pPr>
    </w:p>
    <w:p w14:paraId="5D38A9E7" w14:textId="77777777" w:rsidR="00AE1CE1" w:rsidRDefault="00AE1CE1">
      <w:pPr>
        <w:spacing w:line="200" w:lineRule="exact"/>
      </w:pPr>
    </w:p>
    <w:p w14:paraId="61DADC28" w14:textId="77777777" w:rsidR="00AE1CE1" w:rsidRDefault="00AE1CE1">
      <w:pPr>
        <w:spacing w:line="200" w:lineRule="exact"/>
      </w:pPr>
    </w:p>
    <w:p w14:paraId="243CD12F" w14:textId="77777777" w:rsidR="00AE1CE1" w:rsidRDefault="00AE1CE1">
      <w:pPr>
        <w:spacing w:line="200" w:lineRule="exact"/>
      </w:pPr>
    </w:p>
    <w:p w14:paraId="4C31CC12" w14:textId="77777777" w:rsidR="00AE1CE1" w:rsidRDefault="00AE1CE1">
      <w:pPr>
        <w:spacing w:line="200" w:lineRule="exact"/>
      </w:pPr>
    </w:p>
    <w:p w14:paraId="2D6E99C5" w14:textId="77777777" w:rsidR="00AE1CE1" w:rsidRDefault="00AE1CE1">
      <w:pPr>
        <w:spacing w:line="200" w:lineRule="exact"/>
      </w:pPr>
    </w:p>
    <w:p w14:paraId="070DDC22" w14:textId="77777777" w:rsidR="00AE1CE1" w:rsidRDefault="00AE1CE1">
      <w:pPr>
        <w:spacing w:line="200" w:lineRule="exact"/>
      </w:pPr>
    </w:p>
    <w:p w14:paraId="39C2B55B" w14:textId="77777777" w:rsidR="00AE1CE1" w:rsidRDefault="00AE1CE1">
      <w:pPr>
        <w:spacing w:line="200" w:lineRule="exact"/>
      </w:pPr>
    </w:p>
    <w:p w14:paraId="7DB435F4" w14:textId="77777777" w:rsidR="00AE1CE1" w:rsidRDefault="00AE1CE1">
      <w:pPr>
        <w:spacing w:line="200" w:lineRule="exact"/>
      </w:pPr>
    </w:p>
    <w:p w14:paraId="0586BFF0" w14:textId="77777777" w:rsidR="00AE1CE1" w:rsidRDefault="00AE1CE1">
      <w:pPr>
        <w:spacing w:line="200" w:lineRule="exact"/>
      </w:pPr>
    </w:p>
    <w:p w14:paraId="1D7E1C0D" w14:textId="77777777" w:rsidR="00AE1CE1" w:rsidRDefault="00AE1CE1">
      <w:pPr>
        <w:spacing w:line="200" w:lineRule="exact"/>
      </w:pPr>
    </w:p>
    <w:p w14:paraId="0A06EB9A" w14:textId="77777777" w:rsidR="00AE1CE1" w:rsidRDefault="00AE1CE1">
      <w:pPr>
        <w:spacing w:line="200" w:lineRule="exact"/>
      </w:pPr>
    </w:p>
    <w:p w14:paraId="4689345C" w14:textId="77777777" w:rsidR="00AE1CE1" w:rsidRDefault="00AE1CE1">
      <w:pPr>
        <w:spacing w:line="200" w:lineRule="exact"/>
      </w:pPr>
    </w:p>
    <w:p w14:paraId="18AA76DB" w14:textId="77777777" w:rsidR="00AE1CE1" w:rsidRDefault="00AE1CE1">
      <w:pPr>
        <w:spacing w:line="200" w:lineRule="exact"/>
      </w:pPr>
    </w:p>
    <w:p w14:paraId="5E9E6355" w14:textId="77777777" w:rsidR="00AE1CE1" w:rsidRDefault="00AE1CE1">
      <w:pPr>
        <w:spacing w:line="200" w:lineRule="exact"/>
      </w:pPr>
    </w:p>
    <w:p w14:paraId="7D55A16C" w14:textId="77777777" w:rsidR="00AE1CE1" w:rsidRDefault="00AE1CE1">
      <w:pPr>
        <w:spacing w:line="200" w:lineRule="exact"/>
      </w:pPr>
    </w:p>
    <w:p w14:paraId="591E9B80" w14:textId="77777777" w:rsidR="00AE1CE1" w:rsidRDefault="00AE1CE1">
      <w:pPr>
        <w:spacing w:line="200" w:lineRule="exact"/>
      </w:pPr>
    </w:p>
    <w:p w14:paraId="064073AA" w14:textId="77777777" w:rsidR="00AE1CE1" w:rsidRDefault="00AE1CE1">
      <w:pPr>
        <w:spacing w:line="200" w:lineRule="exact"/>
      </w:pPr>
    </w:p>
    <w:p w14:paraId="71A20564" w14:textId="77777777" w:rsidR="00AE1CE1" w:rsidRDefault="00AE1CE1">
      <w:pPr>
        <w:spacing w:line="200" w:lineRule="exact"/>
      </w:pPr>
    </w:p>
    <w:p w14:paraId="6FB5B5DA" w14:textId="77777777" w:rsidR="00AE1CE1" w:rsidRDefault="00AE1CE1">
      <w:pPr>
        <w:spacing w:line="200" w:lineRule="exact"/>
      </w:pPr>
    </w:p>
    <w:p w14:paraId="290E5506" w14:textId="77777777" w:rsidR="00AE1CE1" w:rsidRDefault="00AE1CE1">
      <w:pPr>
        <w:spacing w:line="200" w:lineRule="exact"/>
      </w:pPr>
    </w:p>
    <w:p w14:paraId="25E07F27" w14:textId="77777777" w:rsidR="00AE1CE1" w:rsidRDefault="00AE1CE1">
      <w:pPr>
        <w:spacing w:line="200" w:lineRule="exact"/>
      </w:pPr>
    </w:p>
    <w:p w14:paraId="307AC8F2" w14:textId="77777777" w:rsidR="00AE1CE1" w:rsidRDefault="00AE1CE1">
      <w:pPr>
        <w:spacing w:line="200" w:lineRule="exact"/>
      </w:pPr>
    </w:p>
    <w:p w14:paraId="717BB438" w14:textId="77777777" w:rsidR="00AE1CE1" w:rsidRDefault="00AE1CE1">
      <w:pPr>
        <w:spacing w:line="200" w:lineRule="exact"/>
      </w:pPr>
    </w:p>
    <w:p w14:paraId="31BDAD0C" w14:textId="77777777" w:rsidR="00AE1CE1" w:rsidRDefault="00AE1CE1">
      <w:pPr>
        <w:spacing w:line="200" w:lineRule="exact"/>
      </w:pPr>
    </w:p>
    <w:p w14:paraId="54A483FE" w14:textId="77777777" w:rsidR="00AE1CE1" w:rsidRDefault="00AE1CE1">
      <w:pPr>
        <w:spacing w:line="200" w:lineRule="exact"/>
      </w:pPr>
    </w:p>
    <w:p w14:paraId="466890EC" w14:textId="77777777" w:rsidR="00AE1CE1" w:rsidRDefault="00AE1CE1">
      <w:pPr>
        <w:spacing w:line="200" w:lineRule="exact"/>
      </w:pPr>
    </w:p>
    <w:p w14:paraId="348C8BEC" w14:textId="77777777" w:rsidR="00AE1CE1" w:rsidRDefault="00AE1CE1">
      <w:pPr>
        <w:spacing w:line="200" w:lineRule="exact"/>
      </w:pPr>
    </w:p>
    <w:p w14:paraId="0EE09C94" w14:textId="77777777" w:rsidR="00AE1CE1" w:rsidRDefault="00AE1CE1">
      <w:pPr>
        <w:spacing w:line="200" w:lineRule="exact"/>
      </w:pPr>
    </w:p>
    <w:p w14:paraId="59E383F3" w14:textId="77777777" w:rsidR="00AE1CE1" w:rsidRDefault="00AE1CE1">
      <w:pPr>
        <w:spacing w:line="200" w:lineRule="exact"/>
      </w:pPr>
    </w:p>
    <w:p w14:paraId="0849E53C" w14:textId="77777777" w:rsidR="00AE1CE1" w:rsidRDefault="00AE1CE1">
      <w:pPr>
        <w:spacing w:line="200" w:lineRule="exact"/>
      </w:pPr>
    </w:p>
    <w:p w14:paraId="15EBEE1D" w14:textId="77777777" w:rsidR="00AE1CE1" w:rsidRDefault="00AE1CE1">
      <w:pPr>
        <w:spacing w:line="200" w:lineRule="exact"/>
      </w:pPr>
    </w:p>
    <w:p w14:paraId="171A94AC" w14:textId="77777777" w:rsidR="00AE1CE1" w:rsidRDefault="00AE1CE1">
      <w:pPr>
        <w:spacing w:line="200" w:lineRule="exact"/>
      </w:pPr>
    </w:p>
    <w:p w14:paraId="71C63E8F" w14:textId="77777777" w:rsidR="00AE1CE1" w:rsidRDefault="00AE1CE1">
      <w:pPr>
        <w:spacing w:line="200" w:lineRule="exact"/>
      </w:pPr>
    </w:p>
    <w:p w14:paraId="5D5AD701" w14:textId="77777777" w:rsidR="00AE1CE1" w:rsidRDefault="00AE1CE1">
      <w:pPr>
        <w:spacing w:line="200" w:lineRule="exact"/>
      </w:pPr>
    </w:p>
    <w:p w14:paraId="00F7204D" w14:textId="77777777" w:rsidR="00AE1CE1" w:rsidRDefault="00AE1CE1">
      <w:pPr>
        <w:spacing w:line="200" w:lineRule="exact"/>
      </w:pPr>
    </w:p>
    <w:p w14:paraId="239EE2C5" w14:textId="77777777" w:rsidR="00AE1CE1" w:rsidRDefault="00AE1CE1">
      <w:pPr>
        <w:spacing w:line="200" w:lineRule="exact"/>
      </w:pPr>
    </w:p>
    <w:p w14:paraId="216E6D45" w14:textId="77777777" w:rsidR="00AE1CE1" w:rsidRDefault="00AE1CE1">
      <w:pPr>
        <w:spacing w:line="200" w:lineRule="exact"/>
      </w:pPr>
    </w:p>
    <w:p w14:paraId="2462BCE8" w14:textId="77777777" w:rsidR="00AE1CE1" w:rsidRDefault="00AE1CE1">
      <w:pPr>
        <w:spacing w:line="200" w:lineRule="exact"/>
      </w:pPr>
    </w:p>
    <w:p w14:paraId="7AF5E163" w14:textId="77777777" w:rsidR="00AE1CE1" w:rsidRDefault="00AE1CE1">
      <w:pPr>
        <w:spacing w:line="200" w:lineRule="exact"/>
      </w:pPr>
    </w:p>
    <w:p w14:paraId="45D49800" w14:textId="77777777" w:rsidR="00AE1CE1" w:rsidRDefault="00AE1CE1">
      <w:pPr>
        <w:spacing w:line="200" w:lineRule="exact"/>
      </w:pPr>
    </w:p>
    <w:p w14:paraId="07D811FE" w14:textId="77777777" w:rsidR="00AE1CE1" w:rsidRDefault="00AE1CE1">
      <w:pPr>
        <w:spacing w:line="200" w:lineRule="exact"/>
      </w:pPr>
    </w:p>
    <w:p w14:paraId="0736F686" w14:textId="77777777" w:rsidR="00AE1CE1" w:rsidRDefault="00AE1CE1">
      <w:pPr>
        <w:spacing w:line="200" w:lineRule="exact"/>
      </w:pPr>
    </w:p>
    <w:p w14:paraId="629C1D76" w14:textId="77777777" w:rsidR="00AE1CE1" w:rsidRDefault="00AE1CE1">
      <w:pPr>
        <w:spacing w:line="200" w:lineRule="exact"/>
      </w:pPr>
    </w:p>
    <w:p w14:paraId="1A232D35" w14:textId="77777777" w:rsidR="00AE1CE1" w:rsidRDefault="00000000">
      <w:pPr>
        <w:spacing w:before="173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Page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5 </w:t>
      </w:r>
      <w:r>
        <w:rPr>
          <w:rFonts w:ascii="Calibri" w:eastAsia="Calibri" w:hAnsi="Calibri" w:cs="Calibri"/>
          <w:color w:val="000000"/>
          <w:sz w:val="22"/>
          <w:szCs w:val="22"/>
        </w:rPr>
        <w:t>of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5 </w:t>
      </w:r>
    </w:p>
    <w:sectPr w:rsidR="00AE1CE1">
      <w:type w:val="continuous"/>
      <w:pgSz w:w="11906" w:h="16838"/>
      <w:pgMar w:top="1440" w:right="1409" w:bottom="0" w:left="95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CE1"/>
    <w:rsid w:val="003E1E3C"/>
    <w:rsid w:val="00685CA7"/>
    <w:rsid w:val="00A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20586E8"/>
  <w15:docId w15:val="{EDCAB9FE-FD0F-46CD-9628-242FD9E0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ulturagalat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1261</Words>
  <Characters>7190</Characters>
  <Application>Microsoft Office Word</Application>
  <DocSecurity>0</DocSecurity>
  <Lines>59</Lines>
  <Paragraphs>16</Paragraphs>
  <ScaleCrop>false</ScaleCrop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Lidia</cp:lastModifiedBy>
  <cp:revision>2</cp:revision>
  <dcterms:created xsi:type="dcterms:W3CDTF">2024-05-22T09:32:00Z</dcterms:created>
  <dcterms:modified xsi:type="dcterms:W3CDTF">2024-05-22T09:33:00Z</dcterms:modified>
</cp:coreProperties>
</file>